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C1" w:rsidRPr="009E771E" w:rsidRDefault="009E771E" w:rsidP="009E771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771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806C1" w:rsidRPr="009E771E" w:rsidRDefault="00D35A4B" w:rsidP="009E771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771E">
        <w:rPr>
          <w:rFonts w:ascii="Times New Roman" w:hAnsi="Times New Roman" w:cs="Times New Roman"/>
          <w:sz w:val="24"/>
          <w:szCs w:val="24"/>
          <w:lang w:eastAsia="ru-RU"/>
        </w:rPr>
        <w:t>к П</w:t>
      </w:r>
      <w:r w:rsidR="00C806C1" w:rsidRPr="009E771E">
        <w:rPr>
          <w:rFonts w:ascii="Times New Roman" w:hAnsi="Times New Roman" w:cs="Times New Roman"/>
          <w:sz w:val="24"/>
          <w:szCs w:val="24"/>
          <w:lang w:eastAsia="ru-RU"/>
        </w:rPr>
        <w:t>оложению о</w:t>
      </w:r>
      <w:r w:rsidRPr="009E771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C806C1" w:rsidRPr="009E771E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условиях и порядке оказания поддержки субъектам малого и</w:t>
      </w:r>
    </w:p>
    <w:p w:rsidR="009E771E" w:rsidRDefault="00C806C1" w:rsidP="009E771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771E">
        <w:rPr>
          <w:rFonts w:ascii="Times New Roman" w:hAnsi="Times New Roman" w:cs="Times New Roman"/>
          <w:sz w:val="24"/>
          <w:szCs w:val="24"/>
          <w:lang w:eastAsia="ru-RU"/>
        </w:rPr>
        <w:t>среднего предпринимательства,</w:t>
      </w:r>
      <w:r w:rsidR="00D35A4B" w:rsidRPr="009E771E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Pr="009E771E">
        <w:rPr>
          <w:rFonts w:ascii="Times New Roman" w:hAnsi="Times New Roman" w:cs="Times New Roman"/>
          <w:sz w:val="24"/>
          <w:szCs w:val="24"/>
          <w:lang w:eastAsia="ru-RU"/>
        </w:rPr>
        <w:t>физическим лицам, не являющим</w:t>
      </w:r>
      <w:r w:rsidR="00D35A4B" w:rsidRPr="009E771E">
        <w:rPr>
          <w:rFonts w:ascii="Times New Roman" w:hAnsi="Times New Roman" w:cs="Times New Roman"/>
          <w:sz w:val="24"/>
          <w:szCs w:val="24"/>
          <w:lang w:eastAsia="ru-RU"/>
        </w:rPr>
        <w:t xml:space="preserve">ся </w:t>
      </w:r>
    </w:p>
    <w:p w:rsidR="009E771E" w:rsidRDefault="00C806C1" w:rsidP="009E771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771E">
        <w:rPr>
          <w:rFonts w:ascii="Times New Roman" w:hAnsi="Times New Roman" w:cs="Times New Roman"/>
          <w:sz w:val="24"/>
          <w:szCs w:val="24"/>
          <w:lang w:eastAsia="ru-RU"/>
        </w:rPr>
        <w:t>индивидуальными предпринимателями и применяющим специальный налоговый режим</w:t>
      </w:r>
    </w:p>
    <w:p w:rsidR="00C806C1" w:rsidRPr="009E771E" w:rsidRDefault="00C806C1" w:rsidP="009E771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771E">
        <w:rPr>
          <w:rFonts w:ascii="Times New Roman" w:hAnsi="Times New Roman" w:cs="Times New Roman"/>
          <w:sz w:val="24"/>
          <w:szCs w:val="24"/>
          <w:lang w:eastAsia="ru-RU"/>
        </w:rPr>
        <w:t xml:space="preserve"> «Налог на профессиональный доход» на территории </w:t>
      </w:r>
      <w:r w:rsidR="003B0662">
        <w:rPr>
          <w:rFonts w:ascii="Times New Roman" w:hAnsi="Times New Roman" w:cs="Times New Roman"/>
          <w:sz w:val="24"/>
          <w:szCs w:val="24"/>
          <w:lang w:eastAsia="ru-RU"/>
        </w:rPr>
        <w:t>Перёдского</w:t>
      </w:r>
      <w:r w:rsidRPr="009E771E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35A4B" w:rsidRPr="009E771E">
        <w:rPr>
          <w:rFonts w:ascii="Times New Roman" w:hAnsi="Times New Roman" w:cs="Times New Roman"/>
          <w:sz w:val="24"/>
          <w:szCs w:val="24"/>
          <w:lang w:eastAsia="ru-RU"/>
        </w:rPr>
        <w:t>ельского поселения</w:t>
      </w:r>
      <w:bookmarkStart w:id="0" w:name="RANGE!A1"/>
    </w:p>
    <w:p w:rsidR="00C806C1" w:rsidRPr="009E771E" w:rsidRDefault="00C806C1" w:rsidP="009E771E">
      <w:pPr>
        <w:suppressAutoHyphens/>
        <w:spacing w:after="0" w:line="240" w:lineRule="auto"/>
        <w:ind w:firstLine="54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D35A4B" w:rsidRPr="009E771E" w:rsidRDefault="00C806C1" w:rsidP="009E771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Реестр</w:t>
      </w:r>
    </w:p>
    <w:p w:rsidR="00C806C1" w:rsidRPr="009E771E" w:rsidRDefault="00C806C1" w:rsidP="00C806C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9E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,</w:t>
      </w:r>
      <w:r w:rsidRPr="009E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- получателей муниципальной поддержки</w:t>
      </w:r>
      <w:bookmarkEnd w:id="0"/>
      <w:r w:rsidRPr="009E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на территории </w:t>
      </w:r>
      <w:r w:rsidR="003B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Перёдского</w:t>
      </w:r>
      <w:r w:rsidRPr="009E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с</w:t>
      </w:r>
      <w:r w:rsidR="00D35A4B" w:rsidRPr="009E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ельского поселения </w:t>
      </w:r>
    </w:p>
    <w:p w:rsidR="00C806C1" w:rsidRPr="00C806C1" w:rsidRDefault="00C806C1" w:rsidP="00C806C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3260"/>
        <w:gridCol w:w="1701"/>
        <w:gridCol w:w="1559"/>
        <w:gridCol w:w="1418"/>
        <w:gridCol w:w="1417"/>
        <w:gridCol w:w="1418"/>
        <w:gridCol w:w="1884"/>
      </w:tblGrid>
      <w:tr w:rsidR="00C806C1" w:rsidRPr="00C806C1" w:rsidTr="009906A1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реест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ровой записи и дата включе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для вклю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(исклю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чения) сведе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-ний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реестр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дения о 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C806C1" w:rsidRPr="00C806C1" w:rsidTr="009906A1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D35A4B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</w:t>
            </w:r>
            <w:r w:rsidR="00C806C1"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и отчество (если имеется) 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9906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</w:t>
            </w:r>
            <w:r w:rsidR="00D3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ционный номер налогопла</w:t>
            </w:r>
            <w:r w:rsidR="0099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тельщика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6C1" w:rsidRPr="00C806C1" w:rsidTr="009906A1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06C1" w:rsidRPr="00C806C1" w:rsidTr="009906A1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6C1" w:rsidRPr="00C806C1" w:rsidRDefault="00C806C1" w:rsidP="00C80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6C1" w:rsidRPr="00C806C1" w:rsidRDefault="00C806C1" w:rsidP="00C806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06C1" w:rsidRDefault="00C806C1" w:rsidP="00E552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Исполнитель____________________</w:t>
      </w:r>
    </w:p>
    <w:p w:rsidR="00E55299" w:rsidRPr="00C806C1" w:rsidRDefault="00E55299" w:rsidP="00E552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806C1" w:rsidRPr="00C806C1" w:rsidRDefault="00E55299" w:rsidP="00C806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806C1" w:rsidRPr="00C806C1" w:rsidSect="00E55299">
          <w:headerReference w:type="even" r:id="rId7"/>
          <w:headerReference w:type="default" r:id="rId8"/>
          <w:pgSz w:w="16838" w:h="11906" w:orient="landscape" w:code="9"/>
          <w:pgMar w:top="1701" w:right="1134" w:bottom="284" w:left="1134" w:header="851" w:footer="851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                                                               </w:t>
      </w:r>
    </w:p>
    <w:p w:rsidR="00C72212" w:rsidRPr="00E55299" w:rsidRDefault="00C72212" w:rsidP="00E55299">
      <w:pPr>
        <w:tabs>
          <w:tab w:val="left" w:pos="6000"/>
        </w:tabs>
        <w:ind w:firstLine="708"/>
      </w:pPr>
    </w:p>
    <w:sectPr w:rsidR="00C72212" w:rsidRPr="00E5529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B2" w:rsidRDefault="001666B2" w:rsidP="00E55299">
      <w:pPr>
        <w:spacing w:after="0" w:line="240" w:lineRule="auto"/>
      </w:pPr>
      <w:r>
        <w:separator/>
      </w:r>
    </w:p>
  </w:endnote>
  <w:endnote w:type="continuationSeparator" w:id="1">
    <w:p w:rsidR="001666B2" w:rsidRDefault="001666B2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B2" w:rsidRDefault="001666B2" w:rsidP="00E55299">
      <w:pPr>
        <w:spacing w:after="0" w:line="240" w:lineRule="auto"/>
      </w:pPr>
      <w:r>
        <w:separator/>
      </w:r>
    </w:p>
  </w:footnote>
  <w:footnote w:type="continuationSeparator" w:id="1">
    <w:p w:rsidR="001666B2" w:rsidRDefault="001666B2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B04E36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5D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DEF">
      <w:rPr>
        <w:rStyle w:val="a5"/>
        <w:noProof/>
      </w:rPr>
      <w:t>6</w:t>
    </w:r>
    <w:r>
      <w:rPr>
        <w:rStyle w:val="a5"/>
      </w:rPr>
      <w:fldChar w:fldCharType="end"/>
    </w:r>
  </w:p>
  <w:p w:rsidR="00F56444" w:rsidRDefault="001666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1666B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047"/>
    <w:rsid w:val="001666B2"/>
    <w:rsid w:val="003B0662"/>
    <w:rsid w:val="003C4212"/>
    <w:rsid w:val="00526CD6"/>
    <w:rsid w:val="007A167B"/>
    <w:rsid w:val="00856D37"/>
    <w:rsid w:val="008B11CB"/>
    <w:rsid w:val="009906A1"/>
    <w:rsid w:val="009E771E"/>
    <w:rsid w:val="009F47F8"/>
    <w:rsid w:val="00B04E36"/>
    <w:rsid w:val="00BD0BA5"/>
    <w:rsid w:val="00BE33EC"/>
    <w:rsid w:val="00C72212"/>
    <w:rsid w:val="00C806C1"/>
    <w:rsid w:val="00C9540F"/>
    <w:rsid w:val="00D15DEF"/>
    <w:rsid w:val="00D35A4B"/>
    <w:rsid w:val="00E55299"/>
    <w:rsid w:val="00E65047"/>
    <w:rsid w:val="00EA32B0"/>
    <w:rsid w:val="00EB0F95"/>
    <w:rsid w:val="00F0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6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806C1"/>
  </w:style>
  <w:style w:type="paragraph" w:styleId="a6">
    <w:name w:val="No Spacing"/>
    <w:uiPriority w:val="1"/>
    <w:qFormat/>
    <w:rsid w:val="00D35A4B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6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806C1"/>
  </w:style>
  <w:style w:type="paragraph" w:styleId="a6">
    <w:name w:val="No Spacing"/>
    <w:uiPriority w:val="1"/>
    <w:qFormat/>
    <w:rsid w:val="00D35A4B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15A7-E2AA-4AA4-A3F9-9F392E07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Nika Nika</cp:lastModifiedBy>
  <cp:revision>2</cp:revision>
  <dcterms:created xsi:type="dcterms:W3CDTF">2021-05-28T09:25:00Z</dcterms:created>
  <dcterms:modified xsi:type="dcterms:W3CDTF">2021-05-28T09:25:00Z</dcterms:modified>
</cp:coreProperties>
</file>